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республиканский союз потребительских обществ</w:t>
      </w:r>
    </w:p>
    <w:p w:rsidR="002247B9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торгово-экономический университет потребительской кооперации»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пройденных курсов и полученных оценок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(зачетная книжка №</w:t>
      </w:r>
      <w:r w:rsidRPr="00FD7C80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4B2" w:rsidTr="009D74B2">
        <w:tc>
          <w:tcPr>
            <w:tcW w:w="4785" w:type="dxa"/>
          </w:tcPr>
          <w:p w:rsidR="009D74B2" w:rsidRPr="00FD7C80" w:rsidRDefault="009D74B2" w:rsidP="009D7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Коммерческий факультет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9D74B2" w:rsidRDefault="009D74B2" w:rsidP="00D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Период: 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с 1 сентября 201</w:t>
            </w:r>
            <w:r w:rsidR="00D42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по 30 января 201</w:t>
            </w:r>
            <w:r w:rsidR="00D42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высший балл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низший балл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B2" w:rsidRDefault="009D74B2" w:rsidP="009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5E1" w:rsidRDefault="007C05E1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0"/>
        <w:gridCol w:w="3693"/>
        <w:gridCol w:w="1984"/>
        <w:gridCol w:w="1843"/>
        <w:gridCol w:w="1417"/>
      </w:tblGrid>
      <w:tr w:rsidR="00D42C48" w:rsidTr="00D42C48">
        <w:tc>
          <w:tcPr>
            <w:tcW w:w="810" w:type="dxa"/>
          </w:tcPr>
          <w:p w:rsidR="00D42C48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3" w:type="dxa"/>
          </w:tcPr>
          <w:p w:rsidR="00D42C48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1984" w:type="dxa"/>
          </w:tcPr>
          <w:p w:rsidR="00D42C48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843" w:type="dxa"/>
          </w:tcPr>
          <w:p w:rsidR="00D42C48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D42C48" w:rsidRPr="00D42C48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Зачетные единицы</w:t>
            </w:r>
          </w:p>
        </w:tc>
      </w:tr>
      <w:tr w:rsidR="00D42C48" w:rsidTr="00D42C48">
        <w:tc>
          <w:tcPr>
            <w:tcW w:w="8330" w:type="dxa"/>
            <w:gridSpan w:val="4"/>
          </w:tcPr>
          <w:p w:rsidR="00D42C48" w:rsidRPr="007C05E1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</w:tcPr>
          <w:p w:rsidR="00D42C48" w:rsidRPr="00FD7C80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330" w:type="dxa"/>
            <w:gridSpan w:val="4"/>
          </w:tcPr>
          <w:p w:rsidR="00D42C48" w:rsidRPr="000555B5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B5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417" w:type="dxa"/>
          </w:tcPr>
          <w:p w:rsidR="00D42C48" w:rsidRPr="000555B5" w:rsidRDefault="00D42C48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3B4B79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2C48" w:rsidRPr="00FD7C80" w:rsidRDefault="00D42C48" w:rsidP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3B4B79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2C48" w:rsidRPr="00FD7C80" w:rsidRDefault="00D42C48" w:rsidP="0089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17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3B4B79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42C48" w:rsidRPr="00FD7C80" w:rsidRDefault="00D42C48" w:rsidP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1984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06567E" w:rsidRDefault="00D42C48" w:rsidP="007C05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3" w:type="dxa"/>
          </w:tcPr>
          <w:p w:rsidR="00D42C48" w:rsidRPr="00FD7C80" w:rsidRDefault="00D42C48" w:rsidP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D42C48" w:rsidRPr="00FD7C80" w:rsidRDefault="00D42C48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330" w:type="dxa"/>
            <w:gridSpan w:val="4"/>
          </w:tcPr>
          <w:p w:rsidR="00D42C48" w:rsidRPr="000555B5" w:rsidRDefault="00D42C48" w:rsidP="00127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B5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17" w:type="dxa"/>
          </w:tcPr>
          <w:p w:rsidR="00D42C48" w:rsidRPr="000555B5" w:rsidRDefault="00D42C48" w:rsidP="00127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3B4B79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2C48" w:rsidRPr="00FD7C80" w:rsidRDefault="00D42C48" w:rsidP="0005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1984" w:type="dxa"/>
          </w:tcPr>
          <w:p w:rsidR="00D42C48" w:rsidRPr="00FD7C80" w:rsidRDefault="00D42C48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17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3B4B79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2C48" w:rsidRPr="00FD7C80" w:rsidRDefault="00D42C48" w:rsidP="0030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1984" w:type="dxa"/>
          </w:tcPr>
          <w:p w:rsidR="00D42C48" w:rsidRPr="00FD7C80" w:rsidRDefault="00D42C48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3B4B79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42C48" w:rsidRPr="00FD7C80" w:rsidRDefault="00D42C48" w:rsidP="0030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Основы маркетинга</w:t>
            </w:r>
          </w:p>
        </w:tc>
        <w:tc>
          <w:tcPr>
            <w:tcW w:w="1984" w:type="dxa"/>
          </w:tcPr>
          <w:p w:rsidR="00D42C48" w:rsidRPr="00FD7C80" w:rsidRDefault="00D42C48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06567E" w:rsidRDefault="00D42C48" w:rsidP="003055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3" w:type="dxa"/>
          </w:tcPr>
          <w:p w:rsidR="00D42C48" w:rsidRPr="00FD7C80" w:rsidRDefault="00D42C48" w:rsidP="0030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D42C48" w:rsidRPr="00FD7C80" w:rsidRDefault="00D42C48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330" w:type="dxa"/>
            <w:gridSpan w:val="4"/>
          </w:tcPr>
          <w:p w:rsidR="00D42C48" w:rsidRPr="00FD7C80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</w:tcPr>
          <w:p w:rsidR="00D42C48" w:rsidRPr="00FD7C80" w:rsidRDefault="00D42C48" w:rsidP="009D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330" w:type="dxa"/>
            <w:gridSpan w:val="4"/>
          </w:tcPr>
          <w:p w:rsidR="00D42C48" w:rsidRPr="00FD7C80" w:rsidRDefault="00D42C48" w:rsidP="00A3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417" w:type="dxa"/>
          </w:tcPr>
          <w:p w:rsidR="00D42C48" w:rsidRPr="00FD7C80" w:rsidRDefault="00D42C48" w:rsidP="00A3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FD7C80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2C48" w:rsidRPr="00FD7C80" w:rsidRDefault="00D42C48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1984" w:type="dxa"/>
          </w:tcPr>
          <w:p w:rsidR="00D42C48" w:rsidRPr="00FD7C80" w:rsidRDefault="00D42C48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FD7C80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2C48" w:rsidRPr="00FD7C80" w:rsidRDefault="00D42C48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</w:tcPr>
          <w:p w:rsidR="00D42C48" w:rsidRPr="00FD7C80" w:rsidRDefault="00D42C48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FD7C80" w:rsidRDefault="00D42C48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42C48" w:rsidRPr="00FD7C80" w:rsidRDefault="00D42C48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984" w:type="dxa"/>
          </w:tcPr>
          <w:p w:rsidR="00D42C48" w:rsidRPr="00FD7C80" w:rsidRDefault="00D42C48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17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FD7C80" w:rsidRDefault="00D42C48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3" w:type="dxa"/>
          </w:tcPr>
          <w:p w:rsidR="00D42C48" w:rsidRPr="00FD7C80" w:rsidRDefault="00D42C48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D42C48" w:rsidRPr="00FD7C80" w:rsidRDefault="00D42C48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330" w:type="dxa"/>
            <w:gridSpan w:val="4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Практика и курсовые работы</w:t>
            </w:r>
          </w:p>
        </w:tc>
        <w:tc>
          <w:tcPr>
            <w:tcW w:w="1417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FD7C80" w:rsidRDefault="00D42C48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2C48" w:rsidRPr="00FD7C80" w:rsidRDefault="00D42C48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  <w:p w:rsidR="00D42C48" w:rsidRPr="00FD7C80" w:rsidRDefault="00D42C48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1984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Tr="00D42C48">
        <w:tc>
          <w:tcPr>
            <w:tcW w:w="810" w:type="dxa"/>
          </w:tcPr>
          <w:p w:rsidR="00D42C48" w:rsidRPr="00FD7C80" w:rsidRDefault="00D42C48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2C48" w:rsidRPr="00FD7C80" w:rsidRDefault="00D42C48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Курсовая работа по маркетингу (2 курс)</w:t>
            </w:r>
          </w:p>
        </w:tc>
        <w:tc>
          <w:tcPr>
            <w:tcW w:w="1984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42C48" w:rsidRPr="00FD7C80" w:rsidRDefault="00D42C48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E1" w:rsidRDefault="007C05E1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B2" w:rsidRPr="00FD7C80" w:rsidRDefault="009D74B2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успеваемости: </w:t>
      </w:r>
      <w:r w:rsidRPr="00FD7C80">
        <w:rPr>
          <w:rFonts w:ascii="Times New Roman" w:hAnsi="Times New Roman" w:cs="Times New Roman"/>
          <w:sz w:val="28"/>
          <w:szCs w:val="28"/>
        </w:rPr>
        <w:t>8,5</w:t>
      </w:r>
      <w:r w:rsidR="008C3779" w:rsidRPr="00FD7C80">
        <w:rPr>
          <w:rFonts w:ascii="Times New Roman" w:hAnsi="Times New Roman" w:cs="Times New Roman"/>
          <w:sz w:val="28"/>
          <w:szCs w:val="28"/>
        </w:rPr>
        <w:t xml:space="preserve"> из 10</w:t>
      </w:r>
    </w:p>
    <w:p w:rsidR="009D74B2" w:rsidRPr="00FD7C80" w:rsidRDefault="009D74B2" w:rsidP="00D42C4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80">
        <w:rPr>
          <w:rFonts w:ascii="Times New Roman" w:hAnsi="Times New Roman" w:cs="Times New Roman"/>
          <w:sz w:val="28"/>
          <w:szCs w:val="28"/>
        </w:rPr>
        <w:t>Декан коммерческого факультета</w:t>
      </w:r>
      <w:r w:rsidRPr="00FD7C80">
        <w:rPr>
          <w:rFonts w:ascii="Times New Roman" w:hAnsi="Times New Roman" w:cs="Times New Roman"/>
          <w:sz w:val="28"/>
          <w:szCs w:val="28"/>
        </w:rPr>
        <w:tab/>
      </w:r>
      <w:r w:rsidR="00D42C48">
        <w:rPr>
          <w:rFonts w:ascii="Times New Roman" w:hAnsi="Times New Roman" w:cs="Times New Roman"/>
          <w:sz w:val="28"/>
          <w:szCs w:val="28"/>
        </w:rPr>
        <w:t>Л.В.Вишневецкая</w:t>
      </w:r>
    </w:p>
    <w:p w:rsidR="007C05E1" w:rsidRPr="008C3B0D" w:rsidRDefault="009D74B2" w:rsidP="00D42C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C80">
        <w:rPr>
          <w:rFonts w:ascii="Times New Roman" w:hAnsi="Times New Roman" w:cs="Times New Roman"/>
          <w:sz w:val="28"/>
          <w:szCs w:val="28"/>
          <w:lang w:val="en-US"/>
        </w:rPr>
        <w:t>25.02.201</w:t>
      </w:r>
      <w:r w:rsidR="00D42C48">
        <w:rPr>
          <w:rFonts w:ascii="Times New Roman" w:hAnsi="Times New Roman" w:cs="Times New Roman"/>
          <w:sz w:val="28"/>
          <w:szCs w:val="28"/>
        </w:rPr>
        <w:t>9</w:t>
      </w:r>
      <w:r w:rsidR="007C05E1" w:rsidRPr="008C3B0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C05E1" w:rsidRDefault="008C3B0D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Belarusian Republican Community of Consumer Cooperatives</w:t>
      </w:r>
    </w:p>
    <w:p w:rsidR="008C3B0D" w:rsidRDefault="008C3B0D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Institution</w:t>
      </w:r>
    </w:p>
    <w:p w:rsidR="008C3B0D" w:rsidRDefault="008C3B0D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“Belarusian Trade and Economics University of Consumer Cooperatives”</w:t>
      </w:r>
    </w:p>
    <w:p w:rsidR="001A6C0E" w:rsidRDefault="001A6C0E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C0E" w:rsidRDefault="005118C1" w:rsidP="00511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1A6C0E">
        <w:rPr>
          <w:rFonts w:ascii="Times New Roman" w:hAnsi="Times New Roman" w:cs="Times New Roman"/>
          <w:sz w:val="28"/>
          <w:szCs w:val="28"/>
          <w:lang w:val="en-US"/>
        </w:rPr>
        <w:t>Academic Transcript</w:t>
      </w:r>
    </w:p>
    <w:p w:rsidR="001A6C0E" w:rsidRDefault="001A6C0E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(Student’s record book </w:t>
      </w:r>
      <w:r w:rsidRPr="0090473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FD7C80">
        <w:rPr>
          <w:rFonts w:ascii="Times New Roman" w:hAnsi="Times New Roman" w:cs="Times New Roman"/>
          <w:sz w:val="28"/>
          <w:szCs w:val="28"/>
          <w:lang w:val="en-US"/>
        </w:rPr>
        <w:t>000000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6C0E" w:rsidRDefault="001A6C0E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6C0E" w:rsidRPr="00D42C48" w:rsidTr="00921AA4">
        <w:tc>
          <w:tcPr>
            <w:tcW w:w="4785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Ivan</w:t>
            </w:r>
          </w:p>
          <w:p w:rsidR="001A6C0E" w:rsidRPr="00FD7C80" w:rsidRDefault="00503FDD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Commerce</w:t>
            </w:r>
          </w:p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Specialty: Marketing</w:t>
            </w:r>
          </w:p>
          <w:p w:rsidR="001A6C0E" w:rsidRPr="00D42C48" w:rsidRDefault="001A6C0E" w:rsidP="00D42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 of studies: September 1, 201</w:t>
            </w:r>
            <w:r w:rsidR="00D42C48" w:rsidRPr="00D42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January 30, 201</w:t>
            </w:r>
            <w:r w:rsidR="00D42C48" w:rsidRPr="00D42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86" w:type="dxa"/>
          </w:tcPr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Grading system</w:t>
            </w: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highest grade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lowest grade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6C0E" w:rsidRPr="001A6C0E" w:rsidRDefault="001A6C0E" w:rsidP="001A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6C0E" w:rsidRPr="001A6C0E" w:rsidRDefault="001A6C0E" w:rsidP="001A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889" w:type="dxa"/>
        <w:tblLook w:val="04A0"/>
      </w:tblPr>
      <w:tblGrid>
        <w:gridCol w:w="797"/>
        <w:gridCol w:w="4131"/>
        <w:gridCol w:w="1784"/>
        <w:gridCol w:w="1792"/>
        <w:gridCol w:w="1385"/>
      </w:tblGrid>
      <w:tr w:rsidR="00D42C48" w:rsidTr="00D42C48">
        <w:tc>
          <w:tcPr>
            <w:tcW w:w="797" w:type="dxa"/>
          </w:tcPr>
          <w:p w:rsidR="00D42C48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1" w:type="dxa"/>
          </w:tcPr>
          <w:p w:rsidR="00D42C48" w:rsidRPr="001A6C0E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 unit</w:t>
            </w:r>
          </w:p>
        </w:tc>
        <w:tc>
          <w:tcPr>
            <w:tcW w:w="1784" w:type="dxa"/>
          </w:tcPr>
          <w:p w:rsidR="00D42C48" w:rsidRPr="001A6C0E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Hours</w:t>
            </w:r>
          </w:p>
        </w:tc>
        <w:tc>
          <w:tcPr>
            <w:tcW w:w="1792" w:type="dxa"/>
          </w:tcPr>
          <w:p w:rsidR="00D42C48" w:rsidRPr="001A6C0E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1385" w:type="dxa"/>
          </w:tcPr>
          <w:p w:rsidR="00D42C48" w:rsidRPr="00D42C48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</w:tr>
      <w:tr w:rsidR="00D42C48" w:rsidRPr="00FD7C80" w:rsidTr="00D42C48">
        <w:tc>
          <w:tcPr>
            <w:tcW w:w="8504" w:type="dxa"/>
            <w:gridSpan w:val="4"/>
          </w:tcPr>
          <w:p w:rsidR="00D42C48" w:rsidRPr="00FD7C80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year</w:t>
            </w:r>
          </w:p>
        </w:tc>
        <w:tc>
          <w:tcPr>
            <w:tcW w:w="1385" w:type="dxa"/>
          </w:tcPr>
          <w:p w:rsidR="00D42C48" w:rsidRPr="00FD7C80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8504" w:type="dxa"/>
            <w:gridSpan w:val="4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Language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(nine)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D42C48" w:rsidRPr="00FD7C80" w:rsidRDefault="00D42C48" w:rsidP="00D42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Physical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 Mathematics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(seven)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8504" w:type="dxa"/>
            <w:gridSpan w:val="4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proofErr w:type="spellEnd"/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Belarus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Theory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(eight)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Basics of Marketing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(nine)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8504" w:type="dxa"/>
            <w:gridSpan w:val="4"/>
          </w:tcPr>
          <w:p w:rsidR="00D42C48" w:rsidRPr="00FD7C80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year</w:t>
            </w:r>
          </w:p>
        </w:tc>
        <w:tc>
          <w:tcPr>
            <w:tcW w:w="1385" w:type="dxa"/>
          </w:tcPr>
          <w:p w:rsidR="00D42C48" w:rsidRPr="00FD7C80" w:rsidRDefault="00D42C48" w:rsidP="00D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8504" w:type="dxa"/>
            <w:gridSpan w:val="4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Macroeconomics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(ten)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Philosophy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(seven)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Pedagogy and Psychology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D42C48" w:rsidTr="00D42C48">
        <w:tc>
          <w:tcPr>
            <w:tcW w:w="8504" w:type="dxa"/>
            <w:gridSpan w:val="4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trainings and course papers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Training</w:t>
            </w:r>
          </w:p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proofErr w:type="spellStart"/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proofErr w:type="spellEnd"/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year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(nine)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8" w:rsidRPr="00FD7C80" w:rsidTr="00D42C48">
        <w:tc>
          <w:tcPr>
            <w:tcW w:w="797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 Paper in Marketing</w:t>
            </w:r>
          </w:p>
          <w:p w:rsidR="00D42C48" w:rsidRPr="00FD7C80" w:rsidRDefault="00D42C48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year)</w:t>
            </w:r>
          </w:p>
        </w:tc>
        <w:tc>
          <w:tcPr>
            <w:tcW w:w="1784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2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(eight)</w:t>
            </w:r>
          </w:p>
        </w:tc>
        <w:tc>
          <w:tcPr>
            <w:tcW w:w="1385" w:type="dxa"/>
          </w:tcPr>
          <w:p w:rsidR="00D42C48" w:rsidRPr="00FD7C80" w:rsidRDefault="00D42C48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C0E" w:rsidRPr="005118C1" w:rsidRDefault="00C02F4F" w:rsidP="001A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7C80">
        <w:rPr>
          <w:rFonts w:ascii="Times New Roman" w:hAnsi="Times New Roman" w:cs="Times New Roman"/>
          <w:sz w:val="28"/>
          <w:szCs w:val="28"/>
          <w:lang w:val="en-US"/>
        </w:rPr>
        <w:t>Academic average</w:t>
      </w:r>
      <w:r w:rsidR="001A6C0E" w:rsidRPr="00FD7C80">
        <w:rPr>
          <w:rFonts w:ascii="Times New Roman" w:hAnsi="Times New Roman" w:cs="Times New Roman"/>
          <w:sz w:val="28"/>
          <w:szCs w:val="28"/>
          <w:lang w:val="en-US"/>
        </w:rPr>
        <w:t>: 8</w:t>
      </w:r>
      <w:proofErr w:type="gramStart"/>
      <w:r w:rsidR="001A6C0E" w:rsidRPr="00FD7C80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FD7C80">
        <w:rPr>
          <w:rFonts w:ascii="Times New Roman" w:hAnsi="Times New Roman" w:cs="Times New Roman"/>
          <w:sz w:val="28"/>
          <w:szCs w:val="28"/>
          <w:lang w:val="en-US"/>
        </w:rPr>
        <w:t xml:space="preserve"> out of</w:t>
      </w:r>
      <w:r w:rsidR="001A6C0E" w:rsidRPr="00FD7C80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573376" w:rsidRDefault="00573376" w:rsidP="00573376">
      <w:pPr>
        <w:pStyle w:val="a5"/>
        <w:ind w:left="0"/>
        <w:contextualSpacing/>
        <w:jc w:val="both"/>
        <w:rPr>
          <w:sz w:val="28"/>
          <w:szCs w:val="28"/>
          <w:lang w:val="en-US"/>
        </w:rPr>
      </w:pPr>
    </w:p>
    <w:p w:rsidR="00573376" w:rsidRPr="00FD7C80" w:rsidRDefault="00573376" w:rsidP="00573376">
      <w:pPr>
        <w:pStyle w:val="a5"/>
        <w:ind w:left="0"/>
        <w:contextualSpacing/>
        <w:jc w:val="both"/>
        <w:rPr>
          <w:b/>
          <w:sz w:val="24"/>
          <w:szCs w:val="24"/>
          <w:lang w:val="en-US"/>
        </w:rPr>
      </w:pPr>
      <w:r w:rsidRPr="00FD7C80">
        <w:rPr>
          <w:b/>
          <w:sz w:val="24"/>
          <w:szCs w:val="24"/>
          <w:lang w:val="en-US"/>
        </w:rPr>
        <w:t>I HEREWITH CERTIFY THE AUTHENTICITY OF THIS TRANSLATION WITH THE ORIGINAL DOCUMENT</w:t>
      </w:r>
    </w:p>
    <w:p w:rsidR="00573376" w:rsidRPr="00EB5AC0" w:rsidRDefault="00573376" w:rsidP="00573376">
      <w:pPr>
        <w:pStyle w:val="a5"/>
        <w:ind w:left="0"/>
        <w:contextualSpacing/>
        <w:jc w:val="both"/>
        <w:rPr>
          <w:b/>
          <w:sz w:val="24"/>
          <w:szCs w:val="24"/>
          <w:highlight w:val="red"/>
          <w:lang w:val="en-US"/>
        </w:rPr>
      </w:pPr>
    </w:p>
    <w:p w:rsidR="00573376" w:rsidRPr="00FD7C80" w:rsidRDefault="00573376" w:rsidP="00573376">
      <w:pPr>
        <w:tabs>
          <w:tab w:val="left" w:pos="1005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HEAD OF THE </w:t>
      </w:r>
      <w:r w:rsidR="00005347">
        <w:rPr>
          <w:rFonts w:ascii="Times New Roman" w:hAnsi="Times New Roman" w:cs="Times New Roman"/>
          <w:b/>
          <w:sz w:val="24"/>
          <w:szCs w:val="24"/>
          <w:lang w:val="en-GB"/>
        </w:rPr>
        <w:t>INTERNATIONAL</w:t>
      </w:r>
    </w:p>
    <w:p w:rsidR="005118C1" w:rsidRPr="00C919A1" w:rsidRDefault="006838DB" w:rsidP="005118C1">
      <w:pPr>
        <w:tabs>
          <w:tab w:val="left" w:pos="1005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>RELATIONS</w:t>
      </w:r>
      <w:r w:rsidR="000053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DEPARTMENT</w:t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 </w:t>
      </w:r>
      <w:r w:rsidR="00EE23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</w:t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0053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>T.VALY</w:t>
      </w:r>
      <w:r w:rsidR="00573376" w:rsidRPr="00FD7C80">
        <w:rPr>
          <w:rFonts w:ascii="Times New Roman" w:hAnsi="Times New Roman" w:cs="Times New Roman"/>
          <w:b/>
          <w:sz w:val="24"/>
          <w:szCs w:val="24"/>
          <w:lang w:val="en-GB"/>
        </w:rPr>
        <w:t>NETS</w:t>
      </w:r>
    </w:p>
    <w:sectPr w:rsidR="005118C1" w:rsidRPr="00C919A1" w:rsidSect="00D42C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8DF"/>
    <w:multiLevelType w:val="hybridMultilevel"/>
    <w:tmpl w:val="F49C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603"/>
    <w:multiLevelType w:val="multilevel"/>
    <w:tmpl w:val="C010E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43C5"/>
    <w:multiLevelType w:val="multilevel"/>
    <w:tmpl w:val="6BAE9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2AA"/>
    <w:multiLevelType w:val="hybridMultilevel"/>
    <w:tmpl w:val="6BAE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0AAE"/>
    <w:multiLevelType w:val="hybridMultilevel"/>
    <w:tmpl w:val="6BAE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1455B"/>
    <w:rsid w:val="00005347"/>
    <w:rsid w:val="00013B76"/>
    <w:rsid w:val="00041ED7"/>
    <w:rsid w:val="000555B5"/>
    <w:rsid w:val="0006567E"/>
    <w:rsid w:val="00086130"/>
    <w:rsid w:val="001A6C0E"/>
    <w:rsid w:val="001B1795"/>
    <w:rsid w:val="003B4B79"/>
    <w:rsid w:val="003D7E7D"/>
    <w:rsid w:val="00503FDD"/>
    <w:rsid w:val="005118C1"/>
    <w:rsid w:val="00547C51"/>
    <w:rsid w:val="00573376"/>
    <w:rsid w:val="005A2974"/>
    <w:rsid w:val="005C3119"/>
    <w:rsid w:val="00672599"/>
    <w:rsid w:val="006838DB"/>
    <w:rsid w:val="00773E0F"/>
    <w:rsid w:val="007C05E1"/>
    <w:rsid w:val="0081455B"/>
    <w:rsid w:val="00837021"/>
    <w:rsid w:val="00853189"/>
    <w:rsid w:val="008C3779"/>
    <w:rsid w:val="008C3B0D"/>
    <w:rsid w:val="00904735"/>
    <w:rsid w:val="009D74B2"/>
    <w:rsid w:val="00AF1D3E"/>
    <w:rsid w:val="00C02F4F"/>
    <w:rsid w:val="00C71B54"/>
    <w:rsid w:val="00C919A1"/>
    <w:rsid w:val="00CA1D0B"/>
    <w:rsid w:val="00D42C48"/>
    <w:rsid w:val="00DB5346"/>
    <w:rsid w:val="00E1784A"/>
    <w:rsid w:val="00E8390A"/>
    <w:rsid w:val="00EB5AC0"/>
    <w:rsid w:val="00EE2374"/>
    <w:rsid w:val="00EE40D2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D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733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733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Гомельский ЖК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k120m1</cp:lastModifiedBy>
  <cp:revision>2</cp:revision>
  <dcterms:created xsi:type="dcterms:W3CDTF">2019-05-24T12:51:00Z</dcterms:created>
  <dcterms:modified xsi:type="dcterms:W3CDTF">2019-05-24T12:51:00Z</dcterms:modified>
</cp:coreProperties>
</file>